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B8560" w14:textId="77777777" w:rsidR="00270BAF" w:rsidRDefault="00270BAF" w:rsidP="00270BAF">
      <w:pPr>
        <w:pStyle w:val="Standard"/>
        <w:jc w:val="center"/>
        <w:rPr>
          <w:rFonts w:ascii="Calibri" w:hAnsi="Calibri" w:cs="Calibri"/>
          <w:b/>
          <w:bCs/>
          <w:i/>
          <w:iCs/>
          <w:sz w:val="36"/>
          <w:szCs w:val="36"/>
        </w:rPr>
      </w:pPr>
      <w:r>
        <w:rPr>
          <w:rFonts w:ascii="Calibri" w:hAnsi="Calibri" w:cs="Calibri"/>
          <w:b/>
          <w:bCs/>
          <w:i/>
          <w:iCs/>
          <w:sz w:val="36"/>
          <w:szCs w:val="36"/>
        </w:rPr>
        <w:t>PLAN ZAJĘĆ</w:t>
      </w:r>
    </w:p>
    <w:p w14:paraId="3AC87A88" w14:textId="77777777" w:rsidR="00270BAF" w:rsidRDefault="00270BAF" w:rsidP="00270BAF">
      <w:pPr>
        <w:pStyle w:val="Standard"/>
        <w:jc w:val="center"/>
        <w:rPr>
          <w:rFonts w:ascii="Calibri" w:hAnsi="Calibri" w:cs="Calibri"/>
          <w:b/>
          <w:bCs/>
          <w:i/>
          <w:iCs/>
          <w:sz w:val="36"/>
          <w:szCs w:val="36"/>
        </w:rPr>
      </w:pPr>
      <w:r>
        <w:rPr>
          <w:rFonts w:ascii="Calibri" w:hAnsi="Calibri" w:cs="Calibri"/>
          <w:b/>
          <w:bCs/>
          <w:i/>
          <w:iCs/>
          <w:sz w:val="36"/>
          <w:szCs w:val="36"/>
        </w:rPr>
        <w:t>Klasa 3</w:t>
      </w:r>
    </w:p>
    <w:p w14:paraId="38119843" w14:textId="77777777" w:rsidR="00270BAF" w:rsidRDefault="00270BAF" w:rsidP="00270BAF">
      <w:pPr>
        <w:pStyle w:val="Standard"/>
        <w:jc w:val="center"/>
        <w:rPr>
          <w:rFonts w:ascii="Calibri" w:hAnsi="Calibri" w:cs="Calibri"/>
        </w:rPr>
      </w:pPr>
    </w:p>
    <w:tbl>
      <w:tblPr>
        <w:tblpPr w:leftFromText="141" w:rightFromText="141" w:vertAnchor="text" w:horzAnchor="page" w:tblpX="682" w:tblpY="13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3"/>
        <w:gridCol w:w="571"/>
        <w:gridCol w:w="1287"/>
        <w:gridCol w:w="1379"/>
        <w:gridCol w:w="1379"/>
      </w:tblGrid>
      <w:tr w:rsidR="00270BAF" w14:paraId="3BE06794" w14:textId="77777777" w:rsidTr="007C4C00">
        <w:trPr>
          <w:trHeight w:val="272"/>
        </w:trPr>
        <w:tc>
          <w:tcPr>
            <w:tcW w:w="343" w:type="dxa"/>
            <w:tcBorders>
              <w:top w:val="double" w:sz="2" w:space="0" w:color="000000"/>
              <w:left w:val="double" w:sz="2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160B088D" w14:textId="77777777" w:rsidR="00270BAF" w:rsidRDefault="00270BAF" w:rsidP="007C4C00">
            <w:pPr>
              <w:pStyle w:val="TableContents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double" w:sz="2" w:space="0" w:color="000000"/>
              <w:left w:val="sing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4053C444" w14:textId="77777777" w:rsidR="00270BAF" w:rsidRDefault="00270BAF" w:rsidP="007C4C00">
            <w:pPr>
              <w:pStyle w:val="TableContents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287" w:type="dxa"/>
            <w:tcBorders>
              <w:top w:val="double" w:sz="2" w:space="0" w:color="000000"/>
              <w:left w:val="sing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689D43A3" w14:textId="77777777" w:rsidR="00270BAF" w:rsidRDefault="00270BAF" w:rsidP="007C4C00">
            <w:pPr>
              <w:pStyle w:val="TableContents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GODZ.</w:t>
            </w:r>
          </w:p>
        </w:tc>
        <w:tc>
          <w:tcPr>
            <w:tcW w:w="2758" w:type="dxa"/>
            <w:gridSpan w:val="2"/>
            <w:tcBorders>
              <w:top w:val="double" w:sz="2" w:space="0" w:color="000000"/>
              <w:left w:val="double" w:sz="1" w:space="0" w:color="000000"/>
              <w:bottom w:val="doub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438A35F" w14:textId="77777777" w:rsidR="00270BAF" w:rsidRDefault="00270BAF" w:rsidP="007C4C00">
            <w:pPr>
              <w:pStyle w:val="TableContents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PRZEDMIOTY</w:t>
            </w:r>
          </w:p>
        </w:tc>
      </w:tr>
      <w:tr w:rsidR="00257CDE" w14:paraId="3F0CC250" w14:textId="77777777" w:rsidTr="00727FDC">
        <w:trPr>
          <w:trHeight w:hRule="exact" w:val="457"/>
        </w:trPr>
        <w:tc>
          <w:tcPr>
            <w:tcW w:w="343" w:type="dxa"/>
            <w:vMerge w:val="restart"/>
            <w:tcBorders>
              <w:top w:val="double" w:sz="1" w:space="0" w:color="000000"/>
              <w:left w:val="double" w:sz="2" w:space="0" w:color="000000"/>
            </w:tcBorders>
            <w:shd w:val="clear" w:color="auto" w:fill="auto"/>
            <w:vAlign w:val="center"/>
          </w:tcPr>
          <w:p w14:paraId="2AF25A2E" w14:textId="77777777" w:rsidR="00257CDE" w:rsidRPr="009C001A" w:rsidRDefault="00257CDE" w:rsidP="00936E09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9C001A">
              <w:rPr>
                <w:rFonts w:ascii="Calibri" w:hAnsi="Calibri" w:cs="Arial"/>
                <w:sz w:val="22"/>
                <w:szCs w:val="22"/>
                <w:lang w:val="pt-BR"/>
              </w:rPr>
              <w:t>P</w:t>
            </w:r>
          </w:p>
          <w:p w14:paraId="2E7A6024" w14:textId="77777777" w:rsidR="00257CDE" w:rsidRPr="009C001A" w:rsidRDefault="00257CDE" w:rsidP="00936E09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9C001A">
              <w:rPr>
                <w:rFonts w:ascii="Calibri" w:hAnsi="Calibri" w:cs="Arial"/>
                <w:sz w:val="22"/>
                <w:szCs w:val="22"/>
                <w:lang w:val="pt-BR"/>
              </w:rPr>
              <w:t>O</w:t>
            </w:r>
          </w:p>
          <w:p w14:paraId="27C71F38" w14:textId="77777777" w:rsidR="00257CDE" w:rsidRPr="009C001A" w:rsidRDefault="00257CDE" w:rsidP="00936E09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9C001A">
              <w:rPr>
                <w:rFonts w:ascii="Calibri" w:hAnsi="Calibri" w:cs="Arial"/>
                <w:sz w:val="22"/>
                <w:szCs w:val="22"/>
                <w:lang w:val="pt-BR"/>
              </w:rPr>
              <w:t>N</w:t>
            </w:r>
          </w:p>
          <w:p w14:paraId="1D056E87" w14:textId="77777777" w:rsidR="00257CDE" w:rsidRPr="009C001A" w:rsidRDefault="00257CDE" w:rsidP="00936E09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9C001A">
              <w:rPr>
                <w:rFonts w:ascii="Calibri" w:hAnsi="Calibri" w:cs="Arial"/>
                <w:sz w:val="22"/>
                <w:szCs w:val="22"/>
                <w:lang w:val="pt-BR"/>
              </w:rPr>
              <w:t>I</w:t>
            </w:r>
          </w:p>
          <w:p w14:paraId="746DF9F2" w14:textId="77777777" w:rsidR="00257CDE" w:rsidRPr="009C001A" w:rsidRDefault="00257CDE" w:rsidP="00936E09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9C001A">
              <w:rPr>
                <w:rFonts w:ascii="Calibri" w:hAnsi="Calibri" w:cs="Arial"/>
                <w:sz w:val="22"/>
                <w:szCs w:val="22"/>
                <w:lang w:val="pt-BR"/>
              </w:rPr>
              <w:t>E</w:t>
            </w:r>
          </w:p>
          <w:p w14:paraId="3A1AAF00" w14:textId="77777777" w:rsidR="00257CDE" w:rsidRPr="009C001A" w:rsidRDefault="00257CDE" w:rsidP="00936E09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9C001A">
              <w:rPr>
                <w:rFonts w:ascii="Calibri" w:hAnsi="Calibri" w:cs="Arial"/>
                <w:sz w:val="22"/>
                <w:szCs w:val="22"/>
                <w:lang w:val="pt-BR"/>
              </w:rPr>
              <w:t>D</w:t>
            </w:r>
          </w:p>
          <w:p w14:paraId="2CB87708" w14:textId="77777777" w:rsidR="00257CDE" w:rsidRPr="009C001A" w:rsidRDefault="00257CDE" w:rsidP="00936E09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9C001A">
              <w:rPr>
                <w:rFonts w:ascii="Calibri" w:hAnsi="Calibri" w:cs="Arial"/>
                <w:sz w:val="22"/>
                <w:szCs w:val="22"/>
                <w:lang w:val="pt-BR"/>
              </w:rPr>
              <w:t>Z</w:t>
            </w:r>
          </w:p>
          <w:p w14:paraId="3BBB3431" w14:textId="77777777" w:rsidR="00257CDE" w:rsidRPr="009C001A" w:rsidRDefault="00257CDE" w:rsidP="00936E09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9C001A">
              <w:rPr>
                <w:rFonts w:ascii="Calibri" w:hAnsi="Calibri" w:cs="Arial"/>
                <w:sz w:val="22"/>
                <w:szCs w:val="22"/>
                <w:lang w:val="pt-BR"/>
              </w:rPr>
              <w:t>I</w:t>
            </w:r>
          </w:p>
          <w:p w14:paraId="17CDFDD1" w14:textId="77777777" w:rsidR="00257CDE" w:rsidRPr="009C001A" w:rsidRDefault="00257CDE" w:rsidP="00936E09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9C001A">
              <w:rPr>
                <w:rFonts w:ascii="Calibri" w:hAnsi="Calibri" w:cs="Arial"/>
                <w:sz w:val="22"/>
                <w:szCs w:val="22"/>
                <w:lang w:val="pt-BR"/>
              </w:rPr>
              <w:t>A</w:t>
            </w:r>
          </w:p>
          <w:p w14:paraId="548EEF60" w14:textId="77777777" w:rsidR="00257CDE" w:rsidRPr="009C001A" w:rsidRDefault="00257CDE" w:rsidP="00936E09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9C001A">
              <w:rPr>
                <w:rFonts w:ascii="Calibri" w:hAnsi="Calibri" w:cs="Arial"/>
                <w:sz w:val="22"/>
                <w:szCs w:val="22"/>
                <w:lang w:val="pt-BR"/>
              </w:rPr>
              <w:t>Ł</w:t>
            </w:r>
          </w:p>
          <w:p w14:paraId="0A82156A" w14:textId="77777777" w:rsidR="00257CDE" w:rsidRPr="009C001A" w:rsidRDefault="00257CDE" w:rsidP="00936E09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9C001A">
              <w:rPr>
                <w:rFonts w:ascii="Calibri" w:hAnsi="Calibri" w:cs="Arial"/>
                <w:sz w:val="22"/>
                <w:szCs w:val="22"/>
                <w:lang w:val="pt-BR"/>
              </w:rPr>
              <w:t>E</w:t>
            </w:r>
          </w:p>
          <w:p w14:paraId="3B7C2753" w14:textId="77777777" w:rsidR="00257CDE" w:rsidRDefault="00257CDE" w:rsidP="00936E09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K</w:t>
            </w:r>
          </w:p>
        </w:tc>
        <w:tc>
          <w:tcPr>
            <w:tcW w:w="571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FD6E40" w14:textId="77777777" w:rsidR="00257CDE" w:rsidRDefault="00257CDE" w:rsidP="00936E09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128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7B5196" w14:textId="77777777" w:rsidR="00257CDE" w:rsidRDefault="00257CDE" w:rsidP="00936E09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8.30-9.15</w:t>
            </w:r>
          </w:p>
        </w:tc>
        <w:tc>
          <w:tcPr>
            <w:tcW w:w="2758" w:type="dxa"/>
            <w:gridSpan w:val="2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AF5B424" w14:textId="062EAC2C" w:rsidR="00257CDE" w:rsidRPr="006E5FCE" w:rsidRDefault="00257CDE" w:rsidP="00936E09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edukacja wczesnoszkolna</w:t>
            </w:r>
          </w:p>
        </w:tc>
      </w:tr>
      <w:tr w:rsidR="00257CDE" w14:paraId="770E8D19" w14:textId="77777777" w:rsidTr="00A503B0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67874D01" w14:textId="77777777" w:rsidR="00257CDE" w:rsidRDefault="00257CDE" w:rsidP="00257CDE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A20650" w14:textId="77777777" w:rsidR="00257CDE" w:rsidRDefault="00257CDE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D91AED" w14:textId="77777777" w:rsidR="00257CDE" w:rsidRDefault="00257CDE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9.15-10.00</w:t>
            </w:r>
          </w:p>
        </w:tc>
        <w:tc>
          <w:tcPr>
            <w:tcW w:w="1379" w:type="dxa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0939437B" w14:textId="1D733EA1" w:rsidR="00257CDE" w:rsidRPr="006E5FCE" w:rsidRDefault="00257CDE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religia</w:t>
            </w:r>
          </w:p>
        </w:tc>
        <w:tc>
          <w:tcPr>
            <w:tcW w:w="1379" w:type="dxa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69EAFD91" w14:textId="69365C0F" w:rsidR="00257CDE" w:rsidRPr="006E5FCE" w:rsidRDefault="00257CDE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etyka</w:t>
            </w:r>
          </w:p>
        </w:tc>
      </w:tr>
      <w:tr w:rsidR="00257CDE" w14:paraId="675A1527" w14:textId="77777777" w:rsidTr="007C4C00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0447E7BB" w14:textId="77777777" w:rsidR="00257CDE" w:rsidRDefault="00257CDE" w:rsidP="00257CDE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9196EC" w14:textId="77777777" w:rsidR="00257CDE" w:rsidRDefault="00257CDE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57B918" w14:textId="77777777" w:rsidR="00257CDE" w:rsidRDefault="00257CDE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10.15-11.00</w:t>
            </w:r>
          </w:p>
        </w:tc>
        <w:tc>
          <w:tcPr>
            <w:tcW w:w="2758" w:type="dxa"/>
            <w:gridSpan w:val="2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3964B3FF" w14:textId="5D907394" w:rsidR="00257CDE" w:rsidRPr="006E5FCE" w:rsidRDefault="00257CDE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edukacja </w:t>
            </w:r>
            <w:r w:rsidRPr="006E5FCE">
              <w:rPr>
                <w:rFonts w:ascii="Calibri" w:hAnsi="Calibri" w:cs="Arial"/>
                <w:sz w:val="20"/>
                <w:szCs w:val="20"/>
              </w:rPr>
              <w:t>wczesnoszkolna</w:t>
            </w:r>
          </w:p>
        </w:tc>
      </w:tr>
      <w:tr w:rsidR="00257CDE" w14:paraId="5F8B2ED9" w14:textId="77777777" w:rsidTr="007C4C00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05EA5901" w14:textId="77777777" w:rsidR="00257CDE" w:rsidRDefault="00257CDE" w:rsidP="00257CDE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653B0E" w14:textId="77777777" w:rsidR="00257CDE" w:rsidRDefault="00257CDE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974AB2" w14:textId="77777777" w:rsidR="00257CDE" w:rsidRDefault="00257CDE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11.10-11.55</w:t>
            </w:r>
          </w:p>
        </w:tc>
        <w:tc>
          <w:tcPr>
            <w:tcW w:w="2758" w:type="dxa"/>
            <w:gridSpan w:val="2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0F197ADD" w14:textId="77777777" w:rsidR="00257CDE" w:rsidRPr="006E5FCE" w:rsidRDefault="00257CDE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edukacja wczesnoszkolna</w:t>
            </w:r>
          </w:p>
        </w:tc>
      </w:tr>
      <w:tr w:rsidR="00257CDE" w14:paraId="1A5E5C94" w14:textId="77777777" w:rsidTr="007C4C00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79912E5E" w14:textId="77777777" w:rsidR="00257CDE" w:rsidRDefault="00257CDE" w:rsidP="00257CDE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ACCFCC" w14:textId="77777777" w:rsidR="00257CDE" w:rsidRDefault="00257CDE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ACA47E" w14:textId="3305071B" w:rsidR="00257CDE" w:rsidRDefault="00257CDE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12.10-12.55</w:t>
            </w:r>
          </w:p>
        </w:tc>
        <w:tc>
          <w:tcPr>
            <w:tcW w:w="2758" w:type="dxa"/>
            <w:gridSpan w:val="2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32F5862" w14:textId="13ECDEED" w:rsidR="00257CDE" w:rsidRPr="006E5FCE" w:rsidRDefault="00257CDE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j. angielski</w:t>
            </w:r>
          </w:p>
        </w:tc>
      </w:tr>
      <w:tr w:rsidR="00257CDE" w14:paraId="352E30A6" w14:textId="77777777" w:rsidTr="007C4C00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31125D5A" w14:textId="77777777" w:rsidR="00257CDE" w:rsidRDefault="00257CDE" w:rsidP="00257CDE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941964" w14:textId="77777777" w:rsidR="00257CDE" w:rsidRDefault="00257CDE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6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9EE70C" w14:textId="3B60EEF6" w:rsidR="00257CDE" w:rsidRDefault="00257CDE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13.15-14.00</w:t>
            </w:r>
          </w:p>
        </w:tc>
        <w:tc>
          <w:tcPr>
            <w:tcW w:w="2758" w:type="dxa"/>
            <w:gridSpan w:val="2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6F128967" w14:textId="3AA09E08" w:rsidR="00257CDE" w:rsidRPr="006E5FCE" w:rsidRDefault="00257CDE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57CDE" w14:paraId="3AEF44E7" w14:textId="77777777" w:rsidTr="007C4C00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480D3070" w14:textId="77777777" w:rsidR="00257CDE" w:rsidRDefault="00257CDE" w:rsidP="00257CDE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081440" w14:textId="77777777" w:rsidR="00257CDE" w:rsidRDefault="00257CDE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7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FDB3BD" w14:textId="49080819" w:rsidR="00257CDE" w:rsidRDefault="00257CDE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14.10-14.55</w:t>
            </w:r>
          </w:p>
        </w:tc>
        <w:tc>
          <w:tcPr>
            <w:tcW w:w="2758" w:type="dxa"/>
            <w:gridSpan w:val="2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4E5475C" w14:textId="30131827" w:rsidR="00257CDE" w:rsidRPr="006E5FCE" w:rsidRDefault="00257CDE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57CDE" w14:paraId="1A07F8C1" w14:textId="77777777" w:rsidTr="007C4C00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08331967" w14:textId="77777777" w:rsidR="00257CDE" w:rsidRDefault="00257CDE" w:rsidP="00257CDE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6242D6" w14:textId="77777777" w:rsidR="00257CDE" w:rsidRDefault="00257CDE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8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AACAFB" w14:textId="79129F0B" w:rsidR="00257CDE" w:rsidRDefault="00257CDE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15.05-15.50</w:t>
            </w:r>
          </w:p>
        </w:tc>
        <w:tc>
          <w:tcPr>
            <w:tcW w:w="2758" w:type="dxa"/>
            <w:gridSpan w:val="2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A39E4B5" w14:textId="508AB126" w:rsidR="00257CDE" w:rsidRPr="006E5FCE" w:rsidRDefault="00257CDE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57CDE" w14:paraId="73984C33" w14:textId="77777777" w:rsidTr="007C4C00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3EDEC779" w14:textId="77777777" w:rsidR="00257CDE" w:rsidRDefault="00257CDE" w:rsidP="00257CDE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double" w:sz="2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0397521D" w14:textId="77777777" w:rsidR="00257CDE" w:rsidRDefault="00257CDE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9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5F35DE40" w14:textId="457FF6A3" w:rsidR="00257CDE" w:rsidRDefault="00257CDE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16.00-16.45</w:t>
            </w:r>
          </w:p>
        </w:tc>
        <w:tc>
          <w:tcPr>
            <w:tcW w:w="2758" w:type="dxa"/>
            <w:gridSpan w:val="2"/>
            <w:tcBorders>
              <w:top w:val="single" w:sz="4" w:space="0" w:color="000000"/>
              <w:left w:val="double" w:sz="1" w:space="0" w:color="000000"/>
              <w:bottom w:val="doub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309C3489" w14:textId="6A54B1DE" w:rsidR="00257CDE" w:rsidRPr="006E5FCE" w:rsidRDefault="00257CDE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57CDE" w14:paraId="532E2FD4" w14:textId="77777777" w:rsidTr="007C4C00">
        <w:trPr>
          <w:trHeight w:hRule="exact" w:val="457"/>
        </w:trPr>
        <w:tc>
          <w:tcPr>
            <w:tcW w:w="343" w:type="dxa"/>
            <w:vMerge w:val="restart"/>
            <w:tcBorders>
              <w:top w:val="double" w:sz="1" w:space="0" w:color="000000"/>
              <w:left w:val="double" w:sz="2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34B037F7" w14:textId="77777777" w:rsidR="00257CDE" w:rsidRDefault="00257CDE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W</w:t>
            </w:r>
          </w:p>
          <w:p w14:paraId="675FC6E2" w14:textId="77777777" w:rsidR="00257CDE" w:rsidRDefault="00257CDE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</w:t>
            </w:r>
          </w:p>
          <w:p w14:paraId="605DC93B" w14:textId="77777777" w:rsidR="00257CDE" w:rsidRDefault="00257CDE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O</w:t>
            </w:r>
          </w:p>
          <w:p w14:paraId="08FDC350" w14:textId="77777777" w:rsidR="00257CDE" w:rsidRDefault="00257CDE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R</w:t>
            </w:r>
          </w:p>
          <w:p w14:paraId="0A3A969A" w14:textId="77777777" w:rsidR="00257CDE" w:rsidRDefault="00257CDE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</w:t>
            </w:r>
          </w:p>
          <w:p w14:paraId="04B050D0" w14:textId="77777777" w:rsidR="00257CDE" w:rsidRDefault="00257CDE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K</w:t>
            </w:r>
          </w:p>
        </w:tc>
        <w:tc>
          <w:tcPr>
            <w:tcW w:w="571" w:type="dxa"/>
            <w:tcBorders>
              <w:top w:val="double" w:sz="4" w:space="0" w:color="000000"/>
              <w:left w:val="doub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B18FE3F" w14:textId="77777777" w:rsidR="00257CDE" w:rsidRDefault="00257CDE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1287" w:type="dxa"/>
            <w:tcBorders>
              <w:top w:val="double" w:sz="4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8DEAA0E" w14:textId="77777777" w:rsidR="00257CDE" w:rsidRDefault="00257CDE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8.30-9.15</w:t>
            </w:r>
          </w:p>
        </w:tc>
        <w:tc>
          <w:tcPr>
            <w:tcW w:w="2758" w:type="dxa"/>
            <w:gridSpan w:val="2"/>
            <w:tcBorders>
              <w:top w:val="double" w:sz="4" w:space="0" w:color="000000"/>
              <w:left w:val="double" w:sz="1" w:space="0" w:color="000000"/>
              <w:bottom w:val="sing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612E959A" w14:textId="73BAD38C" w:rsidR="00257CDE" w:rsidRPr="006E5FCE" w:rsidRDefault="00257CDE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edukacja </w:t>
            </w:r>
            <w:r w:rsidRPr="006E5FCE">
              <w:rPr>
                <w:rFonts w:ascii="Calibri" w:hAnsi="Calibri" w:cs="Arial"/>
                <w:sz w:val="20"/>
                <w:szCs w:val="20"/>
              </w:rPr>
              <w:t>wczesnoszkolna</w:t>
            </w:r>
          </w:p>
        </w:tc>
      </w:tr>
      <w:tr w:rsidR="00257CDE" w14:paraId="7FA282D3" w14:textId="77777777" w:rsidTr="007C4C00">
        <w:trPr>
          <w:trHeight w:hRule="exact" w:val="457"/>
        </w:trPr>
        <w:tc>
          <w:tcPr>
            <w:tcW w:w="343" w:type="dxa"/>
            <w:vMerge/>
            <w:tcBorders>
              <w:top w:val="double" w:sz="1" w:space="0" w:color="000000"/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DEDADA9" w14:textId="77777777" w:rsidR="00257CDE" w:rsidRDefault="00257CDE" w:rsidP="00257CDE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2" w:space="0" w:color="000000"/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22BF77A" w14:textId="77777777" w:rsidR="00257CDE" w:rsidRDefault="00257CDE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BC1B6F2" w14:textId="77777777" w:rsidR="00257CDE" w:rsidRDefault="00257CDE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9.15-10.00</w:t>
            </w:r>
          </w:p>
        </w:tc>
        <w:tc>
          <w:tcPr>
            <w:tcW w:w="2758" w:type="dxa"/>
            <w:gridSpan w:val="2"/>
            <w:tcBorders>
              <w:top w:val="single" w:sz="2" w:space="0" w:color="000000"/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1944187" w14:textId="77777777" w:rsidR="00257CDE" w:rsidRPr="00AE2051" w:rsidRDefault="00257CDE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edukacja </w:t>
            </w:r>
            <w:r w:rsidRPr="006E5FCE">
              <w:rPr>
                <w:rFonts w:ascii="Calibri" w:hAnsi="Calibri" w:cs="Arial"/>
                <w:sz w:val="20"/>
                <w:szCs w:val="20"/>
              </w:rPr>
              <w:t>wczesnoszkolna</w:t>
            </w:r>
          </w:p>
        </w:tc>
      </w:tr>
      <w:tr w:rsidR="00257CDE" w14:paraId="36F51A65" w14:textId="77777777" w:rsidTr="007C4C00">
        <w:trPr>
          <w:trHeight w:hRule="exact" w:val="457"/>
        </w:trPr>
        <w:tc>
          <w:tcPr>
            <w:tcW w:w="343" w:type="dxa"/>
            <w:vMerge/>
            <w:tcBorders>
              <w:top w:val="double" w:sz="1" w:space="0" w:color="000000"/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881CDFE" w14:textId="77777777" w:rsidR="00257CDE" w:rsidRDefault="00257CDE" w:rsidP="00257CDE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6C84E22" w14:textId="77777777" w:rsidR="00257CDE" w:rsidRDefault="00257CDE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D6A456C" w14:textId="77777777" w:rsidR="00257CDE" w:rsidRDefault="00257CDE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10.15-11.00</w:t>
            </w:r>
          </w:p>
        </w:tc>
        <w:tc>
          <w:tcPr>
            <w:tcW w:w="2758" w:type="dxa"/>
            <w:gridSpan w:val="2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40F5F642" w14:textId="77777777" w:rsidR="00257CDE" w:rsidRPr="006E5FCE" w:rsidRDefault="00257CDE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edukacja </w:t>
            </w:r>
            <w:r w:rsidRPr="006E5FCE">
              <w:rPr>
                <w:rFonts w:ascii="Calibri" w:hAnsi="Calibri" w:cs="Arial"/>
                <w:sz w:val="20"/>
                <w:szCs w:val="20"/>
              </w:rPr>
              <w:t>wczesnoszkolna</w:t>
            </w:r>
          </w:p>
        </w:tc>
      </w:tr>
      <w:tr w:rsidR="00257CDE" w14:paraId="34B80E0E" w14:textId="77777777" w:rsidTr="007C4C00">
        <w:trPr>
          <w:trHeight w:hRule="exact" w:val="457"/>
        </w:trPr>
        <w:tc>
          <w:tcPr>
            <w:tcW w:w="343" w:type="dxa"/>
            <w:vMerge/>
            <w:tcBorders>
              <w:top w:val="double" w:sz="1" w:space="0" w:color="000000"/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402550D" w14:textId="77777777" w:rsidR="00257CDE" w:rsidRDefault="00257CDE" w:rsidP="00257CDE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885D50D" w14:textId="77777777" w:rsidR="00257CDE" w:rsidRDefault="00257CDE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14B1AFA" w14:textId="77777777" w:rsidR="00257CDE" w:rsidRDefault="00257CDE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11.10-11.55</w:t>
            </w:r>
          </w:p>
        </w:tc>
        <w:tc>
          <w:tcPr>
            <w:tcW w:w="2758" w:type="dxa"/>
            <w:gridSpan w:val="2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956DF0F" w14:textId="4E388AF5" w:rsidR="00257CDE" w:rsidRPr="006E5FCE" w:rsidRDefault="00257CDE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j. angielski</w:t>
            </w:r>
          </w:p>
        </w:tc>
      </w:tr>
      <w:tr w:rsidR="00257CDE" w14:paraId="28FAD54A" w14:textId="77777777" w:rsidTr="007C4C00">
        <w:trPr>
          <w:trHeight w:hRule="exact" w:val="457"/>
        </w:trPr>
        <w:tc>
          <w:tcPr>
            <w:tcW w:w="343" w:type="dxa"/>
            <w:vMerge/>
            <w:tcBorders>
              <w:top w:val="double" w:sz="1" w:space="0" w:color="000000"/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3FFED21" w14:textId="77777777" w:rsidR="00257CDE" w:rsidRDefault="00257CDE" w:rsidP="00257CDE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C38CDBF" w14:textId="77777777" w:rsidR="00257CDE" w:rsidRDefault="00257CDE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A3A1286" w14:textId="7220FF22" w:rsidR="00257CDE" w:rsidRDefault="00257CDE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12.10-12.55</w:t>
            </w:r>
          </w:p>
        </w:tc>
        <w:tc>
          <w:tcPr>
            <w:tcW w:w="2758" w:type="dxa"/>
            <w:gridSpan w:val="2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0E55500" w14:textId="77777777" w:rsidR="00257CDE" w:rsidRPr="006E5FCE" w:rsidRDefault="00257CDE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basen</w:t>
            </w:r>
          </w:p>
        </w:tc>
      </w:tr>
      <w:tr w:rsidR="00257CDE" w14:paraId="58D51405" w14:textId="77777777" w:rsidTr="007C4C00">
        <w:trPr>
          <w:trHeight w:hRule="exact" w:val="457"/>
        </w:trPr>
        <w:tc>
          <w:tcPr>
            <w:tcW w:w="343" w:type="dxa"/>
            <w:vMerge/>
            <w:tcBorders>
              <w:top w:val="double" w:sz="1" w:space="0" w:color="000000"/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9D54E20" w14:textId="77777777" w:rsidR="00257CDE" w:rsidRDefault="00257CDE" w:rsidP="00257CDE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722FE16" w14:textId="77777777" w:rsidR="00257CDE" w:rsidRDefault="00257CDE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6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47A7161" w14:textId="584515C8" w:rsidR="00257CDE" w:rsidRDefault="00257CDE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de-DE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13.15-14.00</w:t>
            </w:r>
          </w:p>
        </w:tc>
        <w:tc>
          <w:tcPr>
            <w:tcW w:w="2758" w:type="dxa"/>
            <w:gridSpan w:val="2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085C527C" w14:textId="77777777" w:rsidR="00257CDE" w:rsidRPr="006E5FCE" w:rsidRDefault="00257CDE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  <w:lang w:val="de-D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basen</w:t>
            </w:r>
          </w:p>
        </w:tc>
      </w:tr>
      <w:tr w:rsidR="00257CDE" w14:paraId="5B046945" w14:textId="77777777" w:rsidTr="007C4C00">
        <w:trPr>
          <w:trHeight w:hRule="exact" w:val="457"/>
        </w:trPr>
        <w:tc>
          <w:tcPr>
            <w:tcW w:w="343" w:type="dxa"/>
            <w:vMerge/>
            <w:tcBorders>
              <w:top w:val="double" w:sz="1" w:space="0" w:color="000000"/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16DEDC5" w14:textId="77777777" w:rsidR="00257CDE" w:rsidRDefault="00257CDE" w:rsidP="00257CDE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de-DE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1474BE5" w14:textId="77777777" w:rsidR="00257CDE" w:rsidRDefault="00257CDE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7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7378C46" w14:textId="50928A0C" w:rsidR="00257CDE" w:rsidRDefault="00257CDE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de-DE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14.10-14.55</w:t>
            </w:r>
          </w:p>
        </w:tc>
        <w:tc>
          <w:tcPr>
            <w:tcW w:w="2758" w:type="dxa"/>
            <w:gridSpan w:val="2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090D3705" w14:textId="77777777" w:rsidR="00257CDE" w:rsidRPr="006E5FCE" w:rsidRDefault="00257CDE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</w:tr>
      <w:tr w:rsidR="00257CDE" w14:paraId="70AE8193" w14:textId="77777777" w:rsidTr="007C4C00">
        <w:trPr>
          <w:trHeight w:hRule="exact" w:val="457"/>
        </w:trPr>
        <w:tc>
          <w:tcPr>
            <w:tcW w:w="343" w:type="dxa"/>
            <w:vMerge/>
            <w:tcBorders>
              <w:top w:val="double" w:sz="1" w:space="0" w:color="000000"/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3476D95" w14:textId="77777777" w:rsidR="00257CDE" w:rsidRDefault="00257CDE" w:rsidP="00257CDE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de-DE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643CE15" w14:textId="77777777" w:rsidR="00257CDE" w:rsidRDefault="00257CDE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8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245FD7B" w14:textId="05799883" w:rsidR="00257CDE" w:rsidRDefault="00257CDE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15.05-15.50</w:t>
            </w:r>
          </w:p>
        </w:tc>
        <w:tc>
          <w:tcPr>
            <w:tcW w:w="2758" w:type="dxa"/>
            <w:gridSpan w:val="2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21A2947" w14:textId="77777777" w:rsidR="00257CDE" w:rsidRPr="006E5FCE" w:rsidRDefault="00257CDE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57CDE" w14:paraId="29E4E796" w14:textId="77777777" w:rsidTr="007C4C00">
        <w:trPr>
          <w:trHeight w:hRule="exact" w:val="457"/>
        </w:trPr>
        <w:tc>
          <w:tcPr>
            <w:tcW w:w="343" w:type="dxa"/>
            <w:vMerge/>
            <w:tcBorders>
              <w:top w:val="double" w:sz="1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vAlign w:val="center"/>
          </w:tcPr>
          <w:p w14:paraId="71ADDD1C" w14:textId="77777777" w:rsidR="00257CDE" w:rsidRDefault="00257CDE" w:rsidP="00257CDE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de-DE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6086CFD" w14:textId="77777777" w:rsidR="00257CDE" w:rsidRDefault="00257CDE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9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C49FC73" w14:textId="3D9DC585" w:rsidR="00257CDE" w:rsidRDefault="00257CDE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16.00-16.45</w:t>
            </w:r>
          </w:p>
        </w:tc>
        <w:tc>
          <w:tcPr>
            <w:tcW w:w="2758" w:type="dxa"/>
            <w:gridSpan w:val="2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3D66C01D" w14:textId="542482F9" w:rsidR="00257CDE" w:rsidRPr="006E5FCE" w:rsidRDefault="00257CDE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57CDE" w14:paraId="7FF26054" w14:textId="77777777" w:rsidTr="007C4C00">
        <w:trPr>
          <w:trHeight w:hRule="exact" w:val="457"/>
        </w:trPr>
        <w:tc>
          <w:tcPr>
            <w:tcW w:w="343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4D95312B" w14:textId="77777777" w:rsidR="00257CDE" w:rsidRDefault="00257CDE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Ś</w:t>
            </w:r>
          </w:p>
          <w:p w14:paraId="6F8C29FE" w14:textId="77777777" w:rsidR="00257CDE" w:rsidRDefault="00257CDE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R</w:t>
            </w:r>
          </w:p>
          <w:p w14:paraId="6F33DA46" w14:textId="77777777" w:rsidR="00257CDE" w:rsidRDefault="00257CDE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O</w:t>
            </w:r>
          </w:p>
          <w:p w14:paraId="3349A9F0" w14:textId="77777777" w:rsidR="00257CDE" w:rsidRDefault="00257CDE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</w:t>
            </w:r>
          </w:p>
          <w:p w14:paraId="2C09356E" w14:textId="77777777" w:rsidR="00257CDE" w:rsidRDefault="00257CDE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</w:t>
            </w:r>
          </w:p>
        </w:tc>
        <w:tc>
          <w:tcPr>
            <w:tcW w:w="571" w:type="dxa"/>
            <w:tcBorders>
              <w:top w:val="double" w:sz="1" w:space="0" w:color="000000"/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8537D3F" w14:textId="77777777" w:rsidR="00257CDE" w:rsidRDefault="00257CDE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1287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5F8D43F" w14:textId="77777777" w:rsidR="00257CDE" w:rsidRDefault="00257CDE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8.30-9.15</w:t>
            </w:r>
          </w:p>
        </w:tc>
        <w:tc>
          <w:tcPr>
            <w:tcW w:w="2758" w:type="dxa"/>
            <w:gridSpan w:val="2"/>
            <w:tcBorders>
              <w:top w:val="double" w:sz="1" w:space="0" w:color="000000"/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25F34031" w14:textId="77777777" w:rsidR="00257CDE" w:rsidRPr="006E5FCE" w:rsidRDefault="00257CDE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edukacja </w:t>
            </w:r>
            <w:r w:rsidRPr="006E5FCE">
              <w:rPr>
                <w:rFonts w:ascii="Calibri" w:hAnsi="Calibri" w:cs="Arial"/>
                <w:sz w:val="20"/>
                <w:szCs w:val="20"/>
              </w:rPr>
              <w:t>wczesnoszkolna</w:t>
            </w:r>
          </w:p>
        </w:tc>
      </w:tr>
      <w:tr w:rsidR="00257CDE" w14:paraId="6CC18AA5" w14:textId="77777777" w:rsidTr="007C4C00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0667021" w14:textId="77777777" w:rsidR="00257CDE" w:rsidRDefault="00257CDE" w:rsidP="00257CDE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4E84DF9" w14:textId="77777777" w:rsidR="00257CDE" w:rsidRDefault="00257CDE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F0414D6" w14:textId="77777777" w:rsidR="00257CDE" w:rsidRDefault="00257CDE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9.15-10.00</w:t>
            </w:r>
          </w:p>
        </w:tc>
        <w:tc>
          <w:tcPr>
            <w:tcW w:w="2758" w:type="dxa"/>
            <w:gridSpan w:val="2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AA0253D" w14:textId="77777777" w:rsidR="00257CDE" w:rsidRPr="006E5FCE" w:rsidRDefault="00257CDE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edukacja </w:t>
            </w:r>
            <w:r w:rsidRPr="006E5FCE">
              <w:rPr>
                <w:rFonts w:ascii="Calibri" w:hAnsi="Calibri" w:cs="Arial"/>
                <w:sz w:val="20"/>
                <w:szCs w:val="20"/>
              </w:rPr>
              <w:t>wczesnoszkolna</w:t>
            </w:r>
          </w:p>
        </w:tc>
      </w:tr>
      <w:tr w:rsidR="00257CDE" w14:paraId="6AA678AF" w14:textId="77777777" w:rsidTr="007C4C00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57F0D4F3" w14:textId="77777777" w:rsidR="00257CDE" w:rsidRDefault="00257CDE" w:rsidP="00257CDE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D26559A" w14:textId="77777777" w:rsidR="00257CDE" w:rsidRDefault="00257CDE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2AEE14A" w14:textId="77777777" w:rsidR="00257CDE" w:rsidRDefault="00257CDE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10.15-11.00</w:t>
            </w:r>
          </w:p>
        </w:tc>
        <w:tc>
          <w:tcPr>
            <w:tcW w:w="2758" w:type="dxa"/>
            <w:gridSpan w:val="2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A05C6C0" w14:textId="0BD27620" w:rsidR="00257CDE" w:rsidRPr="006E5FCE" w:rsidRDefault="00257CDE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edukacja wczesnoszkolna</w:t>
            </w:r>
          </w:p>
        </w:tc>
      </w:tr>
      <w:tr w:rsidR="00257CDE" w14:paraId="15B9E2C6" w14:textId="77777777" w:rsidTr="007C4C00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0F70AF9D" w14:textId="77777777" w:rsidR="00257CDE" w:rsidRDefault="00257CDE" w:rsidP="00257CDE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10DCBEF" w14:textId="77777777" w:rsidR="00257CDE" w:rsidRDefault="00257CDE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9558EFA" w14:textId="77777777" w:rsidR="00257CDE" w:rsidRDefault="00257CDE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11.10-11.55</w:t>
            </w:r>
          </w:p>
        </w:tc>
        <w:tc>
          <w:tcPr>
            <w:tcW w:w="2758" w:type="dxa"/>
            <w:gridSpan w:val="2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225AF01A" w14:textId="17C162BA" w:rsidR="00257CDE" w:rsidRPr="006E5FCE" w:rsidRDefault="00B653A9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edukacja </w:t>
            </w:r>
            <w:r w:rsidRPr="006E5FCE">
              <w:rPr>
                <w:rFonts w:ascii="Calibri" w:hAnsi="Calibri" w:cs="Arial"/>
                <w:sz w:val="20"/>
                <w:szCs w:val="20"/>
              </w:rPr>
              <w:t>wczesnoszkolna</w:t>
            </w:r>
          </w:p>
        </w:tc>
      </w:tr>
      <w:tr w:rsidR="00257CDE" w14:paraId="78207235" w14:textId="77777777" w:rsidTr="007C4C00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73D8ACB" w14:textId="77777777" w:rsidR="00257CDE" w:rsidRDefault="00257CDE" w:rsidP="00257CDE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F023E73" w14:textId="77777777" w:rsidR="00257CDE" w:rsidRDefault="00257CDE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4229E2B" w14:textId="7B44827E" w:rsidR="00257CDE" w:rsidRDefault="00257CDE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12.10-12.55</w:t>
            </w:r>
          </w:p>
        </w:tc>
        <w:tc>
          <w:tcPr>
            <w:tcW w:w="2758" w:type="dxa"/>
            <w:gridSpan w:val="2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3F1A89AC" w14:textId="71000D1F" w:rsidR="00257CDE" w:rsidRPr="006E5FCE" w:rsidRDefault="00257CDE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j. angielski</w:t>
            </w:r>
          </w:p>
        </w:tc>
      </w:tr>
      <w:tr w:rsidR="00257CDE" w14:paraId="7A7A4B28" w14:textId="77777777" w:rsidTr="007C4C00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0FCA5C95" w14:textId="77777777" w:rsidR="00257CDE" w:rsidRDefault="00257CDE" w:rsidP="00257CDE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14E8762" w14:textId="77777777" w:rsidR="00257CDE" w:rsidRDefault="00257CDE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6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CACB0D7" w14:textId="0C1955C3" w:rsidR="00257CDE" w:rsidRDefault="00257CDE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13.15-14.00</w:t>
            </w:r>
          </w:p>
        </w:tc>
        <w:tc>
          <w:tcPr>
            <w:tcW w:w="2758" w:type="dxa"/>
            <w:gridSpan w:val="2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2808F3B6" w14:textId="2B1EAB53" w:rsidR="00257CDE" w:rsidRPr="006E5FCE" w:rsidRDefault="00257CDE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57CDE" w14:paraId="6AE88BCF" w14:textId="77777777" w:rsidTr="007C4C00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40A226A8" w14:textId="77777777" w:rsidR="00257CDE" w:rsidRDefault="00257CDE" w:rsidP="00257CDE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7B1CEE1" w14:textId="77777777" w:rsidR="00257CDE" w:rsidRDefault="00257CDE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7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B5A4B07" w14:textId="4F14E436" w:rsidR="00257CDE" w:rsidRDefault="00257CDE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14.10-14.55</w:t>
            </w:r>
          </w:p>
        </w:tc>
        <w:tc>
          <w:tcPr>
            <w:tcW w:w="2758" w:type="dxa"/>
            <w:gridSpan w:val="2"/>
            <w:tcBorders>
              <w:left w:val="double" w:sz="1" w:space="0" w:color="000000"/>
              <w:bottom w:val="sing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01FD3BB7" w14:textId="77777777" w:rsidR="00257CDE" w:rsidRPr="006E5FCE" w:rsidRDefault="00257CDE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57CDE" w14:paraId="047A2819" w14:textId="77777777" w:rsidTr="007C4C00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648641B" w14:textId="77777777" w:rsidR="00257CDE" w:rsidRDefault="00257CDE" w:rsidP="00257CDE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3563E8" w14:textId="77777777" w:rsidR="00257CDE" w:rsidRDefault="00257CDE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8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469E1C" w14:textId="2F48F383" w:rsidR="00257CDE" w:rsidRDefault="00257CDE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15.05-15.50</w:t>
            </w:r>
          </w:p>
        </w:tc>
        <w:tc>
          <w:tcPr>
            <w:tcW w:w="2758" w:type="dxa"/>
            <w:gridSpan w:val="2"/>
            <w:tcBorders>
              <w:top w:val="single" w:sz="2" w:space="0" w:color="000000"/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612C886A" w14:textId="15AABC57" w:rsidR="00257CDE" w:rsidRPr="006E5FCE" w:rsidRDefault="00257CDE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57CDE" w14:paraId="269DC877" w14:textId="77777777" w:rsidTr="007C4C00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5D60F589" w14:textId="77777777" w:rsidR="00257CDE" w:rsidRDefault="00257CDE" w:rsidP="00257CDE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double" w:sz="2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6BB87A49" w14:textId="77777777" w:rsidR="00257CDE" w:rsidRDefault="00257CDE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9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1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1F38237B" w14:textId="0D02B3DE" w:rsidR="00257CDE" w:rsidRDefault="00257CDE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16.00-16.45</w:t>
            </w:r>
          </w:p>
        </w:tc>
        <w:tc>
          <w:tcPr>
            <w:tcW w:w="2758" w:type="dxa"/>
            <w:gridSpan w:val="2"/>
            <w:tcBorders>
              <w:top w:val="single" w:sz="4" w:space="0" w:color="000000"/>
              <w:left w:val="double" w:sz="1" w:space="0" w:color="000000"/>
              <w:bottom w:val="doub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47B5DAF5" w14:textId="77777777" w:rsidR="00257CDE" w:rsidRPr="006E5FCE" w:rsidRDefault="00257CDE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page" w:horzAnchor="page" w:tblpX="6385" w:tblpY="2733"/>
        <w:tblOverlap w:val="never"/>
        <w:tblW w:w="49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"/>
        <w:gridCol w:w="566"/>
        <w:gridCol w:w="1276"/>
        <w:gridCol w:w="1367"/>
        <w:gridCol w:w="1367"/>
      </w:tblGrid>
      <w:tr w:rsidR="00270BAF" w14:paraId="754590F4" w14:textId="77777777" w:rsidTr="007C4C00">
        <w:tc>
          <w:tcPr>
            <w:tcW w:w="340" w:type="dxa"/>
            <w:tcBorders>
              <w:top w:val="double" w:sz="2" w:space="0" w:color="000000"/>
              <w:left w:val="double" w:sz="2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0E204072" w14:textId="77777777" w:rsidR="00270BAF" w:rsidRDefault="00270BAF" w:rsidP="007C4C00">
            <w:pPr>
              <w:pStyle w:val="TableContents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double" w:sz="2" w:space="0" w:color="000000"/>
              <w:left w:val="sing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06550645" w14:textId="77777777" w:rsidR="00270BAF" w:rsidRDefault="00270BAF" w:rsidP="007C4C00">
            <w:pPr>
              <w:pStyle w:val="TableContents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276" w:type="dxa"/>
            <w:tcBorders>
              <w:top w:val="double" w:sz="2" w:space="0" w:color="000000"/>
              <w:left w:val="sing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06DE4908" w14:textId="77777777" w:rsidR="00270BAF" w:rsidRDefault="00270BAF" w:rsidP="007C4C00">
            <w:pPr>
              <w:pStyle w:val="TableContents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GODZ.</w:t>
            </w:r>
          </w:p>
        </w:tc>
        <w:tc>
          <w:tcPr>
            <w:tcW w:w="2734" w:type="dxa"/>
            <w:gridSpan w:val="2"/>
            <w:tcBorders>
              <w:top w:val="double" w:sz="2" w:space="0" w:color="000000"/>
              <w:left w:val="double" w:sz="1" w:space="0" w:color="000000"/>
              <w:bottom w:val="doub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8A461B8" w14:textId="3486CFBA" w:rsidR="00270BAF" w:rsidRDefault="00270BAF" w:rsidP="007C4C00">
            <w:pPr>
              <w:pStyle w:val="TableContents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PRZEDMIOTY</w:t>
            </w:r>
          </w:p>
        </w:tc>
      </w:tr>
      <w:tr w:rsidR="00270BAF" w14:paraId="08FC0282" w14:textId="77777777" w:rsidTr="007C4C00">
        <w:trPr>
          <w:trHeight w:hRule="exact" w:val="454"/>
        </w:trPr>
        <w:tc>
          <w:tcPr>
            <w:tcW w:w="340" w:type="dxa"/>
            <w:vMerge w:val="restart"/>
            <w:tcBorders>
              <w:top w:val="double" w:sz="1" w:space="0" w:color="000000"/>
              <w:left w:val="double" w:sz="2" w:space="0" w:color="000000"/>
            </w:tcBorders>
            <w:shd w:val="clear" w:color="auto" w:fill="auto"/>
            <w:vAlign w:val="center"/>
          </w:tcPr>
          <w:p w14:paraId="08D6DAED" w14:textId="77777777" w:rsidR="00270BAF" w:rsidRDefault="00270BAF" w:rsidP="007C4C00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</w:t>
            </w:r>
          </w:p>
          <w:p w14:paraId="35997A5C" w14:textId="77777777" w:rsidR="00270BAF" w:rsidRDefault="00270BAF" w:rsidP="007C4C00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Z</w:t>
            </w:r>
          </w:p>
          <w:p w14:paraId="5BF7E11B" w14:textId="77777777" w:rsidR="00270BAF" w:rsidRDefault="00270BAF" w:rsidP="007C4C00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W</w:t>
            </w:r>
          </w:p>
          <w:p w14:paraId="4F839FCD" w14:textId="77777777" w:rsidR="00270BAF" w:rsidRDefault="00270BAF" w:rsidP="007C4C00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</w:t>
            </w:r>
          </w:p>
          <w:p w14:paraId="079650E5" w14:textId="77777777" w:rsidR="00270BAF" w:rsidRDefault="00270BAF" w:rsidP="007C4C00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R</w:t>
            </w:r>
          </w:p>
          <w:p w14:paraId="2CAA175E" w14:textId="77777777" w:rsidR="00270BAF" w:rsidRDefault="00270BAF" w:rsidP="007C4C00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</w:t>
            </w:r>
          </w:p>
          <w:p w14:paraId="144F3124" w14:textId="77777777" w:rsidR="00270BAF" w:rsidRDefault="00270BAF" w:rsidP="007C4C00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</w:t>
            </w:r>
          </w:p>
          <w:p w14:paraId="3D1CEA33" w14:textId="77777777" w:rsidR="00270BAF" w:rsidRDefault="00270BAF" w:rsidP="007C4C00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K</w:t>
            </w:r>
          </w:p>
        </w:tc>
        <w:tc>
          <w:tcPr>
            <w:tcW w:w="566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51823E" w14:textId="77777777" w:rsidR="00270BAF" w:rsidRDefault="00270BAF" w:rsidP="007C4C00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FE4496" w14:textId="77777777" w:rsidR="00270BAF" w:rsidRDefault="00270BAF" w:rsidP="007C4C00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8.30-9.15</w:t>
            </w:r>
          </w:p>
        </w:tc>
        <w:tc>
          <w:tcPr>
            <w:tcW w:w="2734" w:type="dxa"/>
            <w:gridSpan w:val="2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439A13F2" w14:textId="3DFE1D9C" w:rsidR="00270BAF" w:rsidRPr="006E5FCE" w:rsidRDefault="00E72C69" w:rsidP="007C4C00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edukacja </w:t>
            </w:r>
            <w:r w:rsidRPr="006E5FCE">
              <w:rPr>
                <w:rFonts w:ascii="Calibri" w:hAnsi="Calibri" w:cs="Arial"/>
                <w:sz w:val="20"/>
                <w:szCs w:val="20"/>
              </w:rPr>
              <w:t>wczesnoszkolna</w:t>
            </w:r>
          </w:p>
        </w:tc>
      </w:tr>
      <w:tr w:rsidR="00270BAF" w14:paraId="025C4091" w14:textId="77777777" w:rsidTr="007C4C00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46F8F5AA" w14:textId="77777777" w:rsidR="00270BAF" w:rsidRDefault="00270BAF" w:rsidP="007C4C00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F55CB0" w14:textId="77777777" w:rsidR="00270BAF" w:rsidRDefault="00270BAF" w:rsidP="007C4C00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F1B549" w14:textId="77777777" w:rsidR="00270BAF" w:rsidRDefault="00270BAF" w:rsidP="007C4C00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9.15-10.00</w:t>
            </w:r>
          </w:p>
        </w:tc>
        <w:tc>
          <w:tcPr>
            <w:tcW w:w="2734" w:type="dxa"/>
            <w:gridSpan w:val="2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25C49A32" w14:textId="0CF64910" w:rsidR="00270BAF" w:rsidRPr="006E5FCE" w:rsidRDefault="00781D03" w:rsidP="007C4C00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edukacja </w:t>
            </w:r>
            <w:r w:rsidRPr="006E5FCE">
              <w:rPr>
                <w:rFonts w:ascii="Calibri" w:hAnsi="Calibri" w:cs="Arial"/>
                <w:sz w:val="20"/>
                <w:szCs w:val="20"/>
              </w:rPr>
              <w:t>wczesnoszkolna</w:t>
            </w:r>
          </w:p>
        </w:tc>
      </w:tr>
      <w:tr w:rsidR="00270BAF" w14:paraId="7CEF4226" w14:textId="77777777" w:rsidTr="007C4C00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2825AA55" w14:textId="77777777" w:rsidR="00270BAF" w:rsidRDefault="00270BAF" w:rsidP="007C4C00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044670" w14:textId="77777777" w:rsidR="00270BAF" w:rsidRDefault="00270BAF" w:rsidP="007C4C00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0F1312" w14:textId="77777777" w:rsidR="00270BAF" w:rsidRDefault="00270BAF" w:rsidP="007C4C00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10.15-11.00</w:t>
            </w:r>
          </w:p>
        </w:tc>
        <w:tc>
          <w:tcPr>
            <w:tcW w:w="2734" w:type="dxa"/>
            <w:gridSpan w:val="2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485B9851" w14:textId="38AB87A5" w:rsidR="00270BAF" w:rsidRPr="006E5FCE" w:rsidRDefault="00B653A9" w:rsidP="007C4C00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edukacja komputerowa</w:t>
            </w:r>
          </w:p>
        </w:tc>
      </w:tr>
      <w:tr w:rsidR="00270BAF" w14:paraId="58E64191" w14:textId="77777777" w:rsidTr="007C4C00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01C9AD23" w14:textId="77777777" w:rsidR="00270BAF" w:rsidRDefault="00270BAF" w:rsidP="007C4C00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03B89C" w14:textId="77777777" w:rsidR="00270BAF" w:rsidRDefault="00270BAF" w:rsidP="007C4C00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CE088B" w14:textId="77777777" w:rsidR="00270BAF" w:rsidRDefault="00270BAF" w:rsidP="007C4C00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11.10-11.55</w:t>
            </w:r>
          </w:p>
        </w:tc>
        <w:tc>
          <w:tcPr>
            <w:tcW w:w="2734" w:type="dxa"/>
            <w:gridSpan w:val="2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592AC577" w14:textId="674A2467" w:rsidR="00270BAF" w:rsidRPr="006E5FCE" w:rsidRDefault="00257CDE" w:rsidP="007C4C00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konwersacje - j. angielski</w:t>
            </w:r>
          </w:p>
        </w:tc>
      </w:tr>
      <w:tr w:rsidR="00A640C3" w14:paraId="07CBB7CD" w14:textId="77777777" w:rsidTr="007C4C00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146E41A1" w14:textId="77777777" w:rsidR="00A640C3" w:rsidRDefault="00A640C3" w:rsidP="00A640C3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D86AD1" w14:textId="77777777" w:rsidR="00A640C3" w:rsidRDefault="00A640C3" w:rsidP="00A640C3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86D001" w14:textId="1FF41AC8" w:rsidR="00A640C3" w:rsidRDefault="00A640C3" w:rsidP="00A640C3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12.10-12.55</w:t>
            </w:r>
          </w:p>
        </w:tc>
        <w:tc>
          <w:tcPr>
            <w:tcW w:w="2734" w:type="dxa"/>
            <w:gridSpan w:val="2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7E6AEC7" w14:textId="320845B1" w:rsidR="00A640C3" w:rsidRPr="006E5FCE" w:rsidRDefault="00A640C3" w:rsidP="00A640C3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E2051">
              <w:rPr>
                <w:rFonts w:ascii="Calibri" w:hAnsi="Calibri" w:cs="Arial"/>
                <w:sz w:val="20"/>
                <w:szCs w:val="20"/>
              </w:rPr>
              <w:t>j. angielski</w:t>
            </w:r>
          </w:p>
        </w:tc>
      </w:tr>
      <w:tr w:rsidR="00A640C3" w14:paraId="5A9A7C49" w14:textId="77777777" w:rsidTr="007C4C00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2D56ED18" w14:textId="77777777" w:rsidR="00A640C3" w:rsidRDefault="00A640C3" w:rsidP="00A640C3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D27F57" w14:textId="77777777" w:rsidR="00A640C3" w:rsidRDefault="00A640C3" w:rsidP="00A640C3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6C33B3" w14:textId="07DA17A4" w:rsidR="00A640C3" w:rsidRDefault="00A640C3" w:rsidP="00A640C3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13.15-14.00</w:t>
            </w:r>
          </w:p>
        </w:tc>
        <w:tc>
          <w:tcPr>
            <w:tcW w:w="2734" w:type="dxa"/>
            <w:gridSpan w:val="2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6A08470C" w14:textId="077286AD" w:rsidR="00A640C3" w:rsidRPr="006E5FCE" w:rsidRDefault="00A640C3" w:rsidP="00A640C3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w-f</w:t>
            </w:r>
          </w:p>
        </w:tc>
      </w:tr>
      <w:tr w:rsidR="00A640C3" w14:paraId="56874D43" w14:textId="77777777" w:rsidTr="007C4C00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739EF00E" w14:textId="77777777" w:rsidR="00A640C3" w:rsidRDefault="00A640C3" w:rsidP="00A640C3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6C4CBC" w14:textId="77777777" w:rsidR="00A640C3" w:rsidRDefault="00A640C3" w:rsidP="00A640C3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C8A7AE" w14:textId="5740BA69" w:rsidR="00A640C3" w:rsidRDefault="00A640C3" w:rsidP="00A640C3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14.10-14.55</w:t>
            </w:r>
          </w:p>
        </w:tc>
        <w:tc>
          <w:tcPr>
            <w:tcW w:w="2734" w:type="dxa"/>
            <w:gridSpan w:val="2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8D5A0D2" w14:textId="4FA54DE0" w:rsidR="00A640C3" w:rsidRPr="006E5FCE" w:rsidRDefault="00A640C3" w:rsidP="00A640C3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w-f</w:t>
            </w:r>
          </w:p>
        </w:tc>
      </w:tr>
      <w:tr w:rsidR="00A640C3" w14:paraId="3F764396" w14:textId="77777777" w:rsidTr="007C4C00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FABED4A" w14:textId="77777777" w:rsidR="00A640C3" w:rsidRDefault="00A640C3" w:rsidP="00A640C3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BB0394" w14:textId="77777777" w:rsidR="00A640C3" w:rsidRDefault="00A640C3" w:rsidP="00A640C3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851A7C" w14:textId="461B6618" w:rsidR="00A640C3" w:rsidRDefault="00A640C3" w:rsidP="00A640C3">
            <w:pPr>
              <w:pStyle w:val="TableContents"/>
              <w:snapToGrid w:val="0"/>
              <w:jc w:val="center"/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15.05-15.50</w:t>
            </w:r>
          </w:p>
        </w:tc>
        <w:tc>
          <w:tcPr>
            <w:tcW w:w="2734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355D917" w14:textId="6C8E4479" w:rsidR="00A640C3" w:rsidRPr="006E5FCE" w:rsidRDefault="00A640C3" w:rsidP="00A640C3">
            <w:pPr>
              <w:pStyle w:val="TableContents"/>
              <w:snapToGrid w:val="0"/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A640C3" w14:paraId="7CB10D16" w14:textId="77777777" w:rsidTr="007C4C00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370BB1A0" w14:textId="77777777" w:rsidR="00A640C3" w:rsidRDefault="00A640C3" w:rsidP="00A640C3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double" w:sz="1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56AA22B0" w14:textId="77777777" w:rsidR="00A640C3" w:rsidRDefault="00A640C3" w:rsidP="00A640C3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5801926D" w14:textId="42822C7B" w:rsidR="00A640C3" w:rsidRDefault="00A640C3" w:rsidP="00A640C3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16.00-16.45</w:t>
            </w:r>
          </w:p>
        </w:tc>
        <w:tc>
          <w:tcPr>
            <w:tcW w:w="2734" w:type="dxa"/>
            <w:gridSpan w:val="2"/>
            <w:tcBorders>
              <w:top w:val="single" w:sz="4" w:space="0" w:color="000000"/>
              <w:left w:val="double" w:sz="1" w:space="0" w:color="000000"/>
              <w:bottom w:val="doub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4F5B4D4B" w14:textId="2304D994" w:rsidR="00A640C3" w:rsidRPr="006E5FCE" w:rsidRDefault="00A640C3" w:rsidP="00A640C3">
            <w:pPr>
              <w:pStyle w:val="TableContents"/>
              <w:snapToGrid w:val="0"/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57CDE" w14:paraId="47D87CFE" w14:textId="77777777" w:rsidTr="009412A4">
        <w:trPr>
          <w:trHeight w:hRule="exact" w:val="454"/>
        </w:trPr>
        <w:tc>
          <w:tcPr>
            <w:tcW w:w="340" w:type="dxa"/>
            <w:vMerge w:val="restart"/>
            <w:tcBorders>
              <w:top w:val="double" w:sz="1" w:space="0" w:color="000000"/>
              <w:left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2F4FF2D7" w14:textId="77777777" w:rsidR="00257CDE" w:rsidRDefault="00257CDE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</w:t>
            </w:r>
          </w:p>
          <w:p w14:paraId="2923E0AC" w14:textId="77777777" w:rsidR="00257CDE" w:rsidRDefault="00257CDE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I</w:t>
            </w:r>
          </w:p>
          <w:p w14:paraId="606EF3A9" w14:textId="77777777" w:rsidR="00257CDE" w:rsidRDefault="00257CDE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Ą</w:t>
            </w:r>
          </w:p>
          <w:p w14:paraId="1B8677AF" w14:textId="77777777" w:rsidR="00257CDE" w:rsidRDefault="00257CDE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</w:t>
            </w:r>
          </w:p>
          <w:p w14:paraId="10AA2D86" w14:textId="77777777" w:rsidR="00257CDE" w:rsidRDefault="00257CDE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</w:t>
            </w:r>
          </w:p>
          <w:p w14:paraId="6BA122F4" w14:textId="77777777" w:rsidR="00257CDE" w:rsidRDefault="00257CDE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K</w:t>
            </w:r>
          </w:p>
        </w:tc>
        <w:tc>
          <w:tcPr>
            <w:tcW w:w="566" w:type="dxa"/>
            <w:tcBorders>
              <w:top w:val="double" w:sz="4" w:space="0" w:color="000000"/>
              <w:left w:val="doub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FC6CA1A" w14:textId="77777777" w:rsidR="00257CDE" w:rsidRDefault="00257CDE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double" w:sz="4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8440ACF" w14:textId="77777777" w:rsidR="00257CDE" w:rsidRDefault="00257CDE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8.30-9.15</w:t>
            </w:r>
          </w:p>
        </w:tc>
        <w:tc>
          <w:tcPr>
            <w:tcW w:w="1367" w:type="dxa"/>
            <w:tcBorders>
              <w:top w:val="double" w:sz="4" w:space="0" w:color="000000"/>
              <w:left w:val="double" w:sz="1" w:space="0" w:color="000000"/>
              <w:bottom w:val="sing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4836160B" w14:textId="2E5014E9" w:rsidR="00257CDE" w:rsidRPr="00AE2051" w:rsidRDefault="00257CDE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religia</w:t>
            </w:r>
          </w:p>
        </w:tc>
        <w:tc>
          <w:tcPr>
            <w:tcW w:w="1367" w:type="dxa"/>
            <w:tcBorders>
              <w:top w:val="double" w:sz="4" w:space="0" w:color="000000"/>
              <w:left w:val="double" w:sz="1" w:space="0" w:color="000000"/>
              <w:bottom w:val="sing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555F65FD" w14:textId="513EF0C5" w:rsidR="00257CDE" w:rsidRPr="00AE2051" w:rsidRDefault="00257CDE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etyka</w:t>
            </w:r>
          </w:p>
        </w:tc>
      </w:tr>
      <w:tr w:rsidR="00257CDE" w14:paraId="0CEDCA8B" w14:textId="77777777" w:rsidTr="006255B5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573FED32" w14:textId="77777777" w:rsidR="00257CDE" w:rsidRDefault="00257CDE" w:rsidP="00257CDE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A7B7799" w14:textId="77777777" w:rsidR="00257CDE" w:rsidRDefault="00257CDE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DA7F9A7" w14:textId="77777777" w:rsidR="00257CDE" w:rsidRDefault="00257CDE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9.15-10.00</w:t>
            </w:r>
          </w:p>
        </w:tc>
        <w:tc>
          <w:tcPr>
            <w:tcW w:w="2734" w:type="dxa"/>
            <w:gridSpan w:val="2"/>
            <w:tcBorders>
              <w:top w:val="single" w:sz="2" w:space="0" w:color="000000"/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30216A0A" w14:textId="71642660" w:rsidR="00257CDE" w:rsidRPr="006E5FCE" w:rsidRDefault="00257CDE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edukacja </w:t>
            </w:r>
            <w:r w:rsidRPr="006E5FCE">
              <w:rPr>
                <w:rFonts w:ascii="Calibri" w:hAnsi="Calibri" w:cs="Arial"/>
                <w:sz w:val="20"/>
                <w:szCs w:val="20"/>
              </w:rPr>
              <w:t>wczesnoszkolna</w:t>
            </w:r>
          </w:p>
        </w:tc>
      </w:tr>
      <w:tr w:rsidR="00257CDE" w14:paraId="7DB3EF2A" w14:textId="77777777" w:rsidTr="007C4C00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97FDFDC" w14:textId="77777777" w:rsidR="00257CDE" w:rsidRDefault="00257CDE" w:rsidP="00257CDE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9BBB896" w14:textId="77777777" w:rsidR="00257CDE" w:rsidRDefault="00257CDE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1A53F24" w14:textId="77777777" w:rsidR="00257CDE" w:rsidRDefault="00257CDE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10.15-11.00</w:t>
            </w:r>
          </w:p>
        </w:tc>
        <w:tc>
          <w:tcPr>
            <w:tcW w:w="2734" w:type="dxa"/>
            <w:gridSpan w:val="2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0B740A18" w14:textId="3ED60F96" w:rsidR="00257CDE" w:rsidRPr="006E5FCE" w:rsidRDefault="00B653A9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muzyka</w:t>
            </w:r>
          </w:p>
        </w:tc>
      </w:tr>
      <w:tr w:rsidR="00257CDE" w14:paraId="169C512C" w14:textId="77777777" w:rsidTr="007C4C00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AEB2427" w14:textId="77777777" w:rsidR="00257CDE" w:rsidRDefault="00257CDE" w:rsidP="00257CDE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9D6DCC9" w14:textId="77777777" w:rsidR="00257CDE" w:rsidRDefault="00257CDE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2E0E529" w14:textId="77777777" w:rsidR="00257CDE" w:rsidRDefault="00257CDE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11.10-11.55</w:t>
            </w:r>
          </w:p>
        </w:tc>
        <w:tc>
          <w:tcPr>
            <w:tcW w:w="2734" w:type="dxa"/>
            <w:gridSpan w:val="2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8C41D13" w14:textId="2B5BA923" w:rsidR="00257CDE" w:rsidRPr="006E5FCE" w:rsidRDefault="00B653A9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edukacja </w:t>
            </w:r>
            <w:r w:rsidRPr="006E5FCE">
              <w:rPr>
                <w:rFonts w:ascii="Calibri" w:hAnsi="Calibri" w:cs="Arial"/>
                <w:sz w:val="20"/>
                <w:szCs w:val="20"/>
              </w:rPr>
              <w:t>wczesnoszkolna</w:t>
            </w:r>
          </w:p>
        </w:tc>
      </w:tr>
      <w:tr w:rsidR="00257CDE" w14:paraId="49E26284" w14:textId="77777777" w:rsidTr="007C4C00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05E2D4C9" w14:textId="77777777" w:rsidR="00257CDE" w:rsidRDefault="00257CDE" w:rsidP="00257CDE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A09E7A7" w14:textId="77777777" w:rsidR="00257CDE" w:rsidRDefault="00257CDE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908DA32" w14:textId="6CA90EBA" w:rsidR="00257CDE" w:rsidRDefault="00257CDE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12.10-12.55</w:t>
            </w:r>
          </w:p>
        </w:tc>
        <w:tc>
          <w:tcPr>
            <w:tcW w:w="2734" w:type="dxa"/>
            <w:gridSpan w:val="2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03A7728E" w14:textId="33524679" w:rsidR="00257CDE" w:rsidRPr="006E5FCE" w:rsidRDefault="00257CDE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edukacja </w:t>
            </w:r>
            <w:r w:rsidRPr="006E5FCE">
              <w:rPr>
                <w:rFonts w:ascii="Calibri" w:hAnsi="Calibri" w:cs="Arial"/>
                <w:sz w:val="20"/>
                <w:szCs w:val="20"/>
              </w:rPr>
              <w:t>wczesnoszkolna</w:t>
            </w:r>
          </w:p>
        </w:tc>
      </w:tr>
      <w:tr w:rsidR="00257CDE" w14:paraId="29766200" w14:textId="77777777" w:rsidTr="007C4C00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0CEA2CE3" w14:textId="77777777" w:rsidR="00257CDE" w:rsidRDefault="00257CDE" w:rsidP="00257CDE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EC8A628" w14:textId="77777777" w:rsidR="00257CDE" w:rsidRDefault="00257CDE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29B0E05" w14:textId="1875299E" w:rsidR="00257CDE" w:rsidRDefault="00257CDE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de-DE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13.15-14.00</w:t>
            </w:r>
          </w:p>
        </w:tc>
        <w:tc>
          <w:tcPr>
            <w:tcW w:w="2734" w:type="dxa"/>
            <w:gridSpan w:val="2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5175A637" w14:textId="52ABFED2" w:rsidR="00257CDE" w:rsidRPr="006E5FCE" w:rsidRDefault="00257CDE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</w:tr>
      <w:tr w:rsidR="00257CDE" w14:paraId="4D1B1C31" w14:textId="77777777" w:rsidTr="007C4C00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3D9A618F" w14:textId="77777777" w:rsidR="00257CDE" w:rsidRDefault="00257CDE" w:rsidP="00257CDE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de-DE"/>
              </w:rPr>
            </w:pPr>
          </w:p>
        </w:tc>
        <w:tc>
          <w:tcPr>
            <w:tcW w:w="566" w:type="dxa"/>
            <w:tcBorders>
              <w:left w:val="doub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69D7055" w14:textId="77777777" w:rsidR="00257CDE" w:rsidRDefault="00257CDE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0EB4E5C" w14:textId="26F31F0B" w:rsidR="00257CDE" w:rsidRDefault="00257CDE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de-DE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14.10-14.55</w:t>
            </w:r>
          </w:p>
        </w:tc>
        <w:tc>
          <w:tcPr>
            <w:tcW w:w="2734" w:type="dxa"/>
            <w:gridSpan w:val="2"/>
            <w:tcBorders>
              <w:left w:val="double" w:sz="1" w:space="0" w:color="000000"/>
              <w:bottom w:val="sing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E2A0554" w14:textId="0DF0FBFF" w:rsidR="00257CDE" w:rsidRPr="006E5FCE" w:rsidRDefault="00257CDE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</w:tr>
      <w:tr w:rsidR="00257CDE" w14:paraId="044EA8A9" w14:textId="77777777" w:rsidTr="007C4C00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241551E1" w14:textId="77777777" w:rsidR="00257CDE" w:rsidRDefault="00257CDE" w:rsidP="00257CDE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de-DE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0F2E28D" w14:textId="77777777" w:rsidR="00257CDE" w:rsidRDefault="00257CDE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0EA35CE" w14:textId="4500F7BD" w:rsidR="00257CDE" w:rsidRDefault="00257CDE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15.05-15.50</w:t>
            </w:r>
          </w:p>
        </w:tc>
        <w:tc>
          <w:tcPr>
            <w:tcW w:w="2734" w:type="dxa"/>
            <w:gridSpan w:val="2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41EFFF9" w14:textId="22FC62B7" w:rsidR="00257CDE" w:rsidRPr="006E5FCE" w:rsidRDefault="00257CDE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57CDE" w14:paraId="43660744" w14:textId="77777777" w:rsidTr="007C4C00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58A90D85" w14:textId="77777777" w:rsidR="00257CDE" w:rsidRDefault="00257CDE" w:rsidP="00257CDE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de-DE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vAlign w:val="center"/>
          </w:tcPr>
          <w:p w14:paraId="68789502" w14:textId="77777777" w:rsidR="00257CDE" w:rsidRDefault="00257CDE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1" w:space="0" w:color="000000"/>
              <w:bottom w:val="double" w:sz="2" w:space="0" w:color="000000"/>
            </w:tcBorders>
            <w:shd w:val="clear" w:color="auto" w:fill="auto"/>
            <w:vAlign w:val="center"/>
          </w:tcPr>
          <w:p w14:paraId="74F96AEE" w14:textId="453AEE55" w:rsidR="00257CDE" w:rsidRDefault="00257CDE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16.00-16.45</w:t>
            </w:r>
          </w:p>
        </w:tc>
        <w:tc>
          <w:tcPr>
            <w:tcW w:w="2734" w:type="dxa"/>
            <w:gridSpan w:val="2"/>
            <w:tcBorders>
              <w:top w:val="single" w:sz="2" w:space="0" w:color="000000"/>
              <w:left w:val="double" w:sz="1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F881A4F" w14:textId="77777777" w:rsidR="00257CDE" w:rsidRPr="006E5FCE" w:rsidRDefault="00257CDE" w:rsidP="00257CDE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3C3188E1" w14:textId="77777777" w:rsidR="00270BAF" w:rsidRDefault="00270BAF" w:rsidP="00270BAF">
      <w:pPr>
        <w:pStyle w:val="Standard"/>
        <w:rPr>
          <w:rFonts w:ascii="Calibri" w:hAnsi="Calibri" w:cs="Calibri"/>
        </w:rPr>
      </w:pPr>
    </w:p>
    <w:p w14:paraId="535CFD06" w14:textId="77777777" w:rsidR="00270BAF" w:rsidRDefault="00270BAF" w:rsidP="00270BAF">
      <w:pPr>
        <w:pStyle w:val="Standard"/>
        <w:rPr>
          <w:rFonts w:ascii="Calibri" w:hAnsi="Calibri" w:cs="Calibri"/>
        </w:rPr>
      </w:pPr>
    </w:p>
    <w:p w14:paraId="3163AE7D" w14:textId="77777777" w:rsidR="00270BAF" w:rsidRDefault="00270BAF" w:rsidP="00270BAF"/>
    <w:p w14:paraId="5829CD0C" w14:textId="77777777" w:rsidR="00270BAF" w:rsidRDefault="00270BAF" w:rsidP="00270BAF"/>
    <w:p w14:paraId="56AC24D1" w14:textId="77777777" w:rsidR="00C24AE5" w:rsidRDefault="00000000"/>
    <w:sectPr w:rsidR="00C24A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BAF"/>
    <w:rsid w:val="00157765"/>
    <w:rsid w:val="00257CDE"/>
    <w:rsid w:val="00270BAF"/>
    <w:rsid w:val="003A477F"/>
    <w:rsid w:val="003C5565"/>
    <w:rsid w:val="006A755B"/>
    <w:rsid w:val="00781D03"/>
    <w:rsid w:val="00816141"/>
    <w:rsid w:val="008E5C5A"/>
    <w:rsid w:val="00936E09"/>
    <w:rsid w:val="00A640C3"/>
    <w:rsid w:val="00B653A9"/>
    <w:rsid w:val="00D073DD"/>
    <w:rsid w:val="00E72C69"/>
    <w:rsid w:val="00F44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FB8B8"/>
  <w15:chartTrackingRefBased/>
  <w15:docId w15:val="{085D76A0-6F70-41DA-A4E1-C9CEEA359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0BAF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70BAF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paragraph" w:customStyle="1" w:styleId="TableContents">
    <w:name w:val="Table Contents"/>
    <w:basedOn w:val="Standard"/>
    <w:rsid w:val="00270BAF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196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Wicedyrektor</dc:creator>
  <cp:keywords/>
  <dc:description/>
  <cp:lastModifiedBy>Barbara Werner</cp:lastModifiedBy>
  <cp:revision>8</cp:revision>
  <cp:lastPrinted>2019-12-08T10:01:00Z</cp:lastPrinted>
  <dcterms:created xsi:type="dcterms:W3CDTF">2021-10-13T07:07:00Z</dcterms:created>
  <dcterms:modified xsi:type="dcterms:W3CDTF">2022-09-04T14:05:00Z</dcterms:modified>
</cp:coreProperties>
</file>